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29F" w:rsidRPr="00153804" w:rsidRDefault="00DA33F4" w:rsidP="00153804">
      <w:pPr>
        <w:spacing w:after="233"/>
        <w:ind w:left="636" w:hanging="10"/>
        <w:jc w:val="center"/>
        <w:rPr>
          <w:sz w:val="40"/>
          <w:szCs w:val="40"/>
        </w:rPr>
      </w:pPr>
      <w:r w:rsidRPr="00153804">
        <w:rPr>
          <w:sz w:val="40"/>
          <w:szCs w:val="40"/>
        </w:rPr>
        <w:t>ACEC</w:t>
      </w:r>
    </w:p>
    <w:p w:rsidR="00153804" w:rsidRDefault="00DA33F4" w:rsidP="00153804">
      <w:pPr>
        <w:spacing w:after="470" w:line="276" w:lineRule="auto"/>
        <w:ind w:left="636" w:right="1365" w:firstLine="84"/>
        <w:jc w:val="center"/>
        <w:rPr>
          <w:sz w:val="36"/>
          <w:szCs w:val="36"/>
        </w:rPr>
      </w:pPr>
      <w:r w:rsidRPr="00153804">
        <w:rPr>
          <w:sz w:val="36"/>
          <w:szCs w:val="36"/>
        </w:rPr>
        <w:t xml:space="preserve"> School Calendar for </w:t>
      </w:r>
      <w:r w:rsidR="001D5848" w:rsidRPr="00153804">
        <w:rPr>
          <w:sz w:val="36"/>
          <w:szCs w:val="36"/>
        </w:rPr>
        <w:t>2023/2024</w:t>
      </w:r>
    </w:p>
    <w:p w:rsidR="00153804" w:rsidRPr="00153804" w:rsidRDefault="00153804" w:rsidP="00153804">
      <w:pPr>
        <w:spacing w:after="470" w:line="276" w:lineRule="auto"/>
        <w:ind w:left="636" w:right="1365" w:firstLine="84"/>
        <w:jc w:val="center"/>
        <w:rPr>
          <w:sz w:val="28"/>
          <w:szCs w:val="28"/>
        </w:rPr>
      </w:pPr>
      <w:r>
        <w:rPr>
          <w:sz w:val="28"/>
          <w:szCs w:val="28"/>
        </w:rPr>
        <w:t>(School Closings and Special Events)</w:t>
      </w:r>
    </w:p>
    <w:tbl>
      <w:tblPr>
        <w:tblStyle w:val="TableGrid"/>
        <w:tblW w:w="9580" w:type="dxa"/>
        <w:tblInd w:w="-844" w:type="dxa"/>
        <w:tblCellMar>
          <w:top w:w="14" w:type="dxa"/>
          <w:bottom w:w="2" w:type="dxa"/>
        </w:tblCellMar>
        <w:tblLook w:val="04A0" w:firstRow="1" w:lastRow="0" w:firstColumn="1" w:lastColumn="0" w:noHBand="0" w:noVBand="1"/>
      </w:tblPr>
      <w:tblGrid>
        <w:gridCol w:w="2866"/>
        <w:gridCol w:w="6714"/>
      </w:tblGrid>
      <w:tr w:rsidR="005C529F" w:rsidRPr="00DA33F4" w:rsidTr="001D5848">
        <w:trPr>
          <w:trHeight w:val="453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5C529F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 xml:space="preserve">August </w:t>
            </w:r>
            <w:r w:rsidR="001D5848" w:rsidRPr="00DA33F4">
              <w:rPr>
                <w:sz w:val="28"/>
                <w:szCs w:val="28"/>
              </w:rPr>
              <w:t>1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5C529F" w:rsidRPr="00DA33F4" w:rsidRDefault="00DA33F4">
            <w:pPr>
              <w:spacing w:after="0"/>
              <w:ind w:left="546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First day of schoo</w:t>
            </w:r>
            <w:r w:rsidR="00153804">
              <w:rPr>
                <w:sz w:val="28"/>
                <w:szCs w:val="28"/>
              </w:rPr>
              <w:t>l</w:t>
            </w:r>
          </w:p>
        </w:tc>
      </w:tr>
      <w:tr w:rsidR="005C529F" w:rsidRPr="00DA33F4" w:rsidTr="001D5848">
        <w:trPr>
          <w:trHeight w:val="59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 xml:space="preserve">September </w:t>
            </w:r>
            <w:r w:rsidR="001D5848" w:rsidRPr="00DA33F4">
              <w:rPr>
                <w:sz w:val="28"/>
                <w:szCs w:val="28"/>
              </w:rPr>
              <w:t>4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>
            <w:pPr>
              <w:spacing w:after="0"/>
              <w:ind w:left="509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Labor Day Holiday</w:t>
            </w:r>
          </w:p>
        </w:tc>
      </w:tr>
      <w:tr w:rsidR="005C529F" w:rsidRPr="00DA33F4" w:rsidTr="001D5848">
        <w:trPr>
          <w:trHeight w:val="61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 xml:space="preserve">October </w:t>
            </w:r>
            <w:r w:rsidR="001D5848" w:rsidRPr="00DA33F4">
              <w:rPr>
                <w:sz w:val="28"/>
                <w:szCs w:val="28"/>
              </w:rPr>
              <w:t>9-13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>
            <w:pPr>
              <w:spacing w:after="0"/>
              <w:ind w:left="515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Fall Break</w:t>
            </w:r>
          </w:p>
        </w:tc>
      </w:tr>
      <w:tr w:rsidR="005C529F" w:rsidRPr="00DA33F4" w:rsidTr="001D5848">
        <w:trPr>
          <w:trHeight w:val="617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November 2</w:t>
            </w:r>
            <w:r w:rsidR="001D5848" w:rsidRPr="00DA33F4">
              <w:rPr>
                <w:sz w:val="28"/>
                <w:szCs w:val="28"/>
              </w:rPr>
              <w:t>0</w:t>
            </w:r>
            <w:r w:rsidRPr="00DA33F4">
              <w:rPr>
                <w:sz w:val="28"/>
                <w:szCs w:val="28"/>
              </w:rPr>
              <w:t>-2</w:t>
            </w:r>
            <w:r w:rsidR="001D5848" w:rsidRPr="00DA33F4">
              <w:rPr>
                <w:sz w:val="28"/>
                <w:szCs w:val="28"/>
              </w:rPr>
              <w:t>4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>
            <w:pPr>
              <w:spacing w:after="0"/>
              <w:ind w:left="484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Thanksgiving Holidays</w:t>
            </w:r>
          </w:p>
        </w:tc>
      </w:tr>
      <w:tr w:rsidR="005C529F" w:rsidRPr="00DA33F4" w:rsidTr="001D5848">
        <w:trPr>
          <w:trHeight w:val="62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 xml:space="preserve">December </w:t>
            </w:r>
            <w:r w:rsidR="001D5848" w:rsidRPr="00DA33F4">
              <w:rPr>
                <w:sz w:val="28"/>
                <w:szCs w:val="28"/>
              </w:rPr>
              <w:t>20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 xml:space="preserve">      12:00 Dismissal for Christmas Break</w:t>
            </w:r>
          </w:p>
        </w:tc>
      </w:tr>
      <w:tr w:rsidR="005C529F" w:rsidRPr="00DA33F4" w:rsidTr="001D5848">
        <w:trPr>
          <w:trHeight w:val="6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 xml:space="preserve">January </w:t>
            </w:r>
            <w:r w:rsidR="001D5848" w:rsidRPr="00DA33F4">
              <w:rPr>
                <w:sz w:val="28"/>
                <w:szCs w:val="28"/>
              </w:rPr>
              <w:t>3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DA33F4">
            <w:pPr>
              <w:spacing w:after="0"/>
              <w:ind w:left="447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Return to School</w:t>
            </w:r>
          </w:p>
        </w:tc>
      </w:tr>
      <w:tr w:rsidR="005C529F" w:rsidRPr="00DA33F4" w:rsidTr="001D5848">
        <w:trPr>
          <w:trHeight w:val="643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848" w:rsidRPr="00DA33F4" w:rsidRDefault="00DA33F4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January 1</w:t>
            </w:r>
            <w:r w:rsidR="001D5848" w:rsidRPr="00DA33F4">
              <w:rPr>
                <w:sz w:val="28"/>
                <w:szCs w:val="28"/>
              </w:rPr>
              <w:t>5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848" w:rsidRPr="00DA33F4" w:rsidRDefault="00DA33F4" w:rsidP="00DA33F4">
            <w:pPr>
              <w:spacing w:after="0"/>
              <w:ind w:left="453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Martin Luther King Holiday</w:t>
            </w:r>
          </w:p>
        </w:tc>
      </w:tr>
      <w:tr w:rsidR="005C529F" w:rsidRPr="00DA33F4" w:rsidTr="001D5848">
        <w:trPr>
          <w:trHeight w:val="66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848" w:rsidRPr="00DA33F4" w:rsidRDefault="001D5848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March 5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1D5848" w:rsidP="00DA33F4">
            <w:pPr>
              <w:spacing w:after="0"/>
              <w:ind w:left="453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Presidential County Election</w:t>
            </w:r>
          </w:p>
        </w:tc>
      </w:tr>
      <w:tr w:rsidR="005C529F" w:rsidRPr="00DA33F4" w:rsidTr="001D5848">
        <w:trPr>
          <w:trHeight w:val="66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1D5848" w:rsidP="00DA33F4">
            <w:pPr>
              <w:spacing w:after="0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March 25-29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9F" w:rsidRPr="00DA33F4" w:rsidRDefault="001D5848">
            <w:pPr>
              <w:spacing w:after="0"/>
              <w:ind w:left="441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Spring Break</w:t>
            </w:r>
          </w:p>
        </w:tc>
      </w:tr>
      <w:tr w:rsidR="005C529F" w:rsidRPr="00DA33F4" w:rsidTr="001D5848">
        <w:trPr>
          <w:trHeight w:val="1043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5C529F" w:rsidRPr="00DA33F4" w:rsidRDefault="00DA33F4">
            <w:pPr>
              <w:spacing w:after="0"/>
              <w:ind w:left="56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 xml:space="preserve">May </w:t>
            </w:r>
            <w:r w:rsidR="001D5848" w:rsidRPr="00DA33F4">
              <w:rPr>
                <w:sz w:val="28"/>
                <w:szCs w:val="28"/>
              </w:rPr>
              <w:t>17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5C529F" w:rsidRPr="00DA33F4" w:rsidRDefault="001D5848">
            <w:pPr>
              <w:spacing w:after="0"/>
              <w:ind w:left="385"/>
              <w:rPr>
                <w:sz w:val="28"/>
                <w:szCs w:val="28"/>
              </w:rPr>
            </w:pPr>
            <w:r w:rsidRPr="00DA33F4">
              <w:rPr>
                <w:sz w:val="28"/>
                <w:szCs w:val="28"/>
              </w:rPr>
              <w:t>Last Day of School 12:00 Dismissal</w:t>
            </w:r>
          </w:p>
        </w:tc>
      </w:tr>
    </w:tbl>
    <w:p w:rsidR="005C529F" w:rsidRDefault="00153804" w:rsidP="0015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Open House:</w:t>
      </w:r>
      <w:r>
        <w:rPr>
          <w:sz w:val="28"/>
          <w:szCs w:val="28"/>
        </w:rPr>
        <w:tab/>
        <w:t xml:space="preserve">          Thursday, September 21, 2023 (Drop-in from 6:00-7:30pm)</w:t>
      </w:r>
    </w:p>
    <w:p w:rsidR="00153804" w:rsidRDefault="00153804" w:rsidP="00153804">
      <w:pPr>
        <w:spacing w:after="0"/>
        <w:rPr>
          <w:sz w:val="28"/>
          <w:szCs w:val="28"/>
        </w:rPr>
      </w:pPr>
    </w:p>
    <w:p w:rsidR="00153804" w:rsidRDefault="00153804" w:rsidP="0015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Christmas Program:</w:t>
      </w:r>
      <w:r>
        <w:rPr>
          <w:sz w:val="28"/>
          <w:szCs w:val="28"/>
        </w:rPr>
        <w:tab/>
        <w:t>Thursday, December 14</w:t>
      </w:r>
      <w:r w:rsidRPr="001538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7:00pm</w:t>
      </w:r>
    </w:p>
    <w:p w:rsidR="00153804" w:rsidRDefault="00153804" w:rsidP="00153804">
      <w:pPr>
        <w:spacing w:after="0"/>
        <w:rPr>
          <w:sz w:val="28"/>
          <w:szCs w:val="28"/>
        </w:rPr>
      </w:pPr>
    </w:p>
    <w:p w:rsidR="00153804" w:rsidRPr="00DA33F4" w:rsidRDefault="00153804" w:rsidP="0015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Graduation Program:       Thursday, May 16</w:t>
      </w:r>
      <w:r w:rsidRPr="001538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11:00am (PreK and Kindergarten)</w:t>
      </w:r>
    </w:p>
    <w:sectPr w:rsidR="00153804" w:rsidRPr="00DA33F4">
      <w:pgSz w:w="11900" w:h="16840"/>
      <w:pgMar w:top="1440" w:right="8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9F"/>
    <w:rsid w:val="00153804"/>
    <w:rsid w:val="001D5848"/>
    <w:rsid w:val="005C529F"/>
    <w:rsid w:val="00D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36637"/>
  <w15:docId w15:val="{837A01C7-7070-804A-A7E1-5DF993A3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09-27-2021 12.07</dc:title>
  <dc:subject>CamScanner 09-27-2021 12.07</dc:subject>
  <dc:creator>ios_6.1.5.2109222059</dc:creator>
  <cp:keywords/>
  <cp:lastModifiedBy>Judy Wise</cp:lastModifiedBy>
  <cp:revision>4</cp:revision>
  <cp:lastPrinted>2023-03-02T15:43:00Z</cp:lastPrinted>
  <dcterms:created xsi:type="dcterms:W3CDTF">2023-02-27T20:46:00Z</dcterms:created>
  <dcterms:modified xsi:type="dcterms:W3CDTF">2023-03-02T19:07:00Z</dcterms:modified>
</cp:coreProperties>
</file>